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ED715" w14:textId="24DB6583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40"/>
          <w:szCs w:val="40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40"/>
          <w:szCs w:val="40"/>
          <w14:ligatures w14:val="none"/>
        </w:rPr>
        <w:t xml:space="preserve">   </w:t>
      </w:r>
      <w:r w:rsidRPr="00870F22">
        <w:rPr>
          <w:rFonts w:ascii="TH SarabunPSK" w:eastAsia="Cordia New" w:hAnsi="TH SarabunPSK" w:cs="TH SarabunPSK"/>
          <w:noProof/>
          <w:kern w:val="0"/>
          <w:sz w:val="40"/>
          <w:szCs w:val="40"/>
          <w14:ligatures w14:val="none"/>
        </w:rPr>
        <w:drawing>
          <wp:anchor distT="0" distB="0" distL="114300" distR="114300" simplePos="0" relativeHeight="251659264" behindDoc="1" locked="0" layoutInCell="1" allowOverlap="1" wp14:anchorId="482399A6" wp14:editId="0400AFE4">
            <wp:simplePos x="0" y="0"/>
            <wp:positionH relativeFrom="column">
              <wp:posOffset>9525</wp:posOffset>
            </wp:positionH>
            <wp:positionV relativeFrom="paragraph">
              <wp:posOffset>-266065</wp:posOffset>
            </wp:positionV>
            <wp:extent cx="437515" cy="728980"/>
            <wp:effectExtent l="0" t="0" r="635" b="0"/>
            <wp:wrapNone/>
            <wp:docPr id="1667456658" name="รูปภาพ 2" descr="ตรามหาวิทยาลัย(ธนาคารภาพปัตตานี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ตรามหาวิทยาลัย(ธนาคารภาพปัตตานี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 xml:space="preserve">                                      </w:t>
      </w:r>
      <w:r w:rsidRPr="00870F22">
        <w:rPr>
          <w:rFonts w:ascii="TH SarabunPSK" w:eastAsia="Cordia New" w:hAnsi="TH SarabunPSK" w:cs="TH SarabunPSK"/>
          <w:b/>
          <w:bCs/>
          <w:kern w:val="0"/>
          <w:sz w:val="58"/>
          <w:szCs w:val="58"/>
          <w:cs/>
          <w14:ligatures w14:val="none"/>
        </w:rPr>
        <w:t>บันทึกข้อความ</w:t>
      </w:r>
    </w:p>
    <w:p w14:paraId="513E2961" w14:textId="1D09C396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>ส่วนงาน</w:t>
      </w:r>
      <w:r w:rsidR="00FE0C51">
        <w:rPr>
          <w:rFonts w:ascii="TH SarabunPSK" w:eastAsia="Cordia New" w:hAnsi="TH SarabunPSK" w:cs="TH SarabunPSK" w:hint="cs"/>
          <w:b/>
          <w:bCs/>
          <w:kern w:val="0"/>
          <w:sz w:val="40"/>
          <w:szCs w:val="40"/>
          <w:cs/>
          <w14:ligatures w14:val="none"/>
        </w:rPr>
        <w:t xml:space="preserve"> 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โรงเรียนสาธิตมหาวิทยาลัยสงขลานครินทร์ (ฝ่ายมัธยมศึกษา) โทร</w:t>
      </w:r>
      <w:r w:rsidR="00FE0C51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</w:t>
      </w:r>
    </w:p>
    <w:p w14:paraId="58C64587" w14:textId="2BE428FF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40"/>
          <w:szCs w:val="40"/>
          <w14:ligatures w14:val="none"/>
        </w:rPr>
      </w:pP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 xml:space="preserve">ที่ 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มอ 202.3.2</w:t>
      </w:r>
      <w:r w:rsidR="00517C25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/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ab/>
      </w: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ab/>
        <w:t xml:space="preserve">          </w:t>
      </w:r>
      <w:r w:rsidR="00517C25">
        <w:rPr>
          <w:rFonts w:ascii="TH SarabunPSK" w:eastAsia="Cordia New" w:hAnsi="TH SarabunPSK" w:cs="TH SarabunPSK" w:hint="cs"/>
          <w:b/>
          <w:bCs/>
          <w:kern w:val="0"/>
          <w:sz w:val="40"/>
          <w:szCs w:val="40"/>
          <w:cs/>
          <w14:ligatures w14:val="none"/>
        </w:rPr>
        <w:t xml:space="preserve">   </w:t>
      </w: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>วันที่</w:t>
      </w:r>
      <w:r w:rsidR="00652CDE">
        <w:rPr>
          <w:rFonts w:ascii="TH SarabunPSK" w:eastAsia="Cordia New" w:hAnsi="TH SarabunPSK" w:cs="TH SarabunPSK" w:hint="cs"/>
          <w:b/>
          <w:bCs/>
          <w:kern w:val="0"/>
          <w:sz w:val="40"/>
          <w:szCs w:val="40"/>
          <w:cs/>
          <w14:ligatures w14:val="none"/>
        </w:rPr>
        <w:t xml:space="preserve">       </w:t>
      </w:r>
    </w:p>
    <w:p w14:paraId="49663D56" w14:textId="2A8FFC95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b/>
          <w:bCs/>
          <w:kern w:val="0"/>
          <w:sz w:val="40"/>
          <w:szCs w:val="40"/>
          <w:cs/>
          <w14:ligatures w14:val="none"/>
        </w:rPr>
        <w:t xml:space="preserve">เรื่อง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ขออนุมัติเบิกจ่ายเงิน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 xml:space="preserve"> -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ค่าตอบแทน จากเงินงบประมาณแผ่นดินปี</w:t>
      </w:r>
      <w:r w:rsidR="00FE0C51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แผนงาน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 xml:space="preserve">: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ยุทธศาสตร์ </w:t>
      </w:r>
    </w:p>
    <w:p w14:paraId="724BD84B" w14:textId="4F3BE310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         สร้างความเสมอภาคทางการศึกษา โครงการที่ 1 โครงการสนับสนุนค่าใช้จ่ายในการจัดการศึกษา</w:t>
      </w:r>
    </w:p>
    <w:p w14:paraId="62B59D18" w14:textId="77777777" w:rsidR="00870F22" w:rsidRPr="00870F22" w:rsidRDefault="00870F22" w:rsidP="00680DC4">
      <w:pPr>
        <w:spacing w:after="120" w:line="240" w:lineRule="auto"/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         ตั้งแต่อนุบาลจนจบการศึกษาขั้นพื้นฐาน</w:t>
      </w:r>
    </w:p>
    <w:p w14:paraId="0F8E5E24" w14:textId="77777777" w:rsidR="00680DC4" w:rsidRPr="0056703A" w:rsidRDefault="00680DC4" w:rsidP="00680DC4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>เรียน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</w:t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</w:p>
    <w:p w14:paraId="37FAF665" w14:textId="41A74006" w:rsidR="00870F22" w:rsidRPr="00870F22" w:rsidRDefault="00870F22" w:rsidP="00652CDE">
      <w:pPr>
        <w:spacing w:after="0" w:line="240" w:lineRule="auto"/>
        <w:jc w:val="thaiDistribute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ด้วย</w:t>
      </w:r>
      <w:r w:rsidR="00CA2F72">
        <w:rPr>
          <w:rFonts w:ascii="TH SarabunPSK" w:eastAsia="Cordia New" w:hAnsi="TH SarabunPSK" w:cs="TH SarabunPSK" w:hint="cs"/>
          <w:spacing w:val="-8"/>
          <w:sz w:val="32"/>
          <w:szCs w:val="32"/>
          <w:cs/>
        </w:rPr>
        <w:t>..............................................................................................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โรงเรียนสาธิตฯ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(ฝ่ายมัธยมศึกษา)           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 มีความประสงค์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ขออนุมัติเบิกจ่ายเงินสำหรับเป็นค่าใช้จ่ายดังต่อไปนี้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 xml:space="preserve"> </w:t>
      </w:r>
      <w:r w:rsidRPr="00CA2F7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ค่าสอนเกิน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ค่าสอนพิเศษ ระดับต่ำกว่าปริญญาตรี ของ </w:t>
      </w:r>
      <w:r w:rsidR="00CA2F7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ตั้งแต่ 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ประจำเดือน 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</w:t>
      </w:r>
      <w:bookmarkStart w:id="0" w:name="_GoBack"/>
      <w:bookmarkEnd w:id="0"/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ภาคการศึกษาที่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ปีการศึกษา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จำนวนอัตราชั่วโมงละ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บาท จำนวน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ชั่วโมง จำนวนเงิน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บาท</w:t>
      </w:r>
    </w:p>
    <w:p w14:paraId="31CB647F" w14:textId="77777777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16"/>
          <w:szCs w:val="16"/>
          <w14:ligatures w14:val="none"/>
        </w:rPr>
        <w:tab/>
      </w:r>
    </w:p>
    <w:p w14:paraId="62DB33E0" w14:textId="0CEED048" w:rsidR="00870F22" w:rsidRPr="00870F22" w:rsidRDefault="00870F22" w:rsidP="00652CDE">
      <w:pPr>
        <w:tabs>
          <w:tab w:val="left" w:pos="1418"/>
        </w:tabs>
        <w:spacing w:after="0" w:line="240" w:lineRule="auto"/>
        <w:jc w:val="thaiDistribute"/>
        <w:rPr>
          <w:rFonts w:ascii="TH SarabunPSK" w:eastAsia="Cordia New" w:hAnsi="TH SarabunPSK" w:cs="TH SarabunPSK" w:hint="cs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จึงเรียนมาเพื่อโปรดพิจารณาอนุมัติจ่ายเงินหมวดค่าตอบแทน ประจำปีงบประมาณ</w:t>
      </w:r>
      <w:r w:rsidR="00FE0C51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</w:t>
      </w:r>
    </w:p>
    <w:p w14:paraId="3ABDA4F0" w14:textId="098A1136" w:rsidR="00652CDE" w:rsidRPr="00870F22" w:rsidRDefault="00870F22" w:rsidP="00652CDE">
      <w:pPr>
        <w:spacing w:after="0" w:line="240" w:lineRule="auto"/>
        <w:jc w:val="thaiDistribute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แผนงาน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 xml:space="preserve">: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ยุทธศาสตร์สร้างความเสมอภาคทางการศึกษา โครงการที่ 1 โครงการสนับสนุนค่าใช้จ่ายในการ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          </w:t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จัดการศึกษาตั้งแต่ระดับอนุบาลจนจบการศึกษาขั้นพื้นฐาน </w:t>
      </w:r>
      <w:r w:rsidR="00652CDE"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จำนวนเงิน 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 xml:space="preserve"> (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</w:t>
      </w:r>
      <w:r w:rsidR="00652CDE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)</w:t>
      </w:r>
    </w:p>
    <w:p w14:paraId="732C0982" w14:textId="77777777" w:rsidR="00652CDE" w:rsidRPr="00870F22" w:rsidRDefault="00652CDE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</w:p>
    <w:p w14:paraId="7AAB6777" w14:textId="77777777" w:rsidR="00870F22" w:rsidRPr="00870F22" w:rsidRDefault="00870F22" w:rsidP="00870F22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</w:p>
    <w:p w14:paraId="3AC63CDA" w14:textId="2D6619C0" w:rsidR="00652CDE" w:rsidRPr="00652CDE" w:rsidRDefault="00870F22" w:rsidP="00652CDE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Pr="00870F22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ab/>
      </w:r>
      <w:r w:rsidR="00652CDE" w:rsidRPr="00652CDE"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  <w:t xml:space="preserve">         (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</w:t>
      </w:r>
      <w:r w:rsidR="00652CDE" w:rsidRPr="00652CDE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)</w:t>
      </w:r>
    </w:p>
    <w:p w14:paraId="38FDAE21" w14:textId="565A80A5" w:rsidR="00652CDE" w:rsidRDefault="00652CDE" w:rsidP="00652CDE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  <w:r w:rsidRPr="00652CDE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 xml:space="preserve">         </w:t>
      </w:r>
      <w:r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</w:r>
      <w:r w:rsidRPr="00652CDE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>หัวหน้ากลุ่มสาระ</w:t>
      </w:r>
      <w:r w:rsidR="00CA2F72">
        <w:rPr>
          <w:rFonts w:ascii="TH SarabunPSK" w:eastAsia="Cordia New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</w:t>
      </w:r>
    </w:p>
    <w:p w14:paraId="2B482A41" w14:textId="77777777" w:rsidR="0056703A" w:rsidRDefault="0056703A" w:rsidP="00652CDE">
      <w:pPr>
        <w:spacing w:after="0" w:line="240" w:lineRule="auto"/>
        <w:rPr>
          <w:rFonts w:ascii="TH SarabunPSK" w:eastAsia="Cordia New" w:hAnsi="TH SarabunPSK" w:cs="TH SarabunPSK"/>
          <w:kern w:val="0"/>
          <w:sz w:val="32"/>
          <w:szCs w:val="32"/>
          <w14:ligatures w14:val="none"/>
        </w:rPr>
      </w:pPr>
    </w:p>
    <w:p w14:paraId="6CE296CE" w14:textId="7D2A5BC3" w:rsidR="00870F22" w:rsidRPr="00870F22" w:rsidRDefault="00870F22" w:rsidP="00652CDE">
      <w:pPr>
        <w:spacing w:after="0" w:line="240" w:lineRule="auto"/>
        <w:rPr>
          <w:rFonts w:ascii="TH SarabunPSK" w:eastAsia="Cordia New" w:hAnsi="TH SarabunPSK" w:cs="TH SarabunPSK"/>
          <w:kern w:val="0"/>
          <w:sz w:val="30"/>
          <w:szCs w:val="30"/>
          <w14:ligatures w14:val="none"/>
        </w:rPr>
      </w:pPr>
      <w:r w:rsidRPr="00870F22">
        <w:rPr>
          <w:rFonts w:ascii="TH SarabunPSK" w:eastAsia="Cordia New" w:hAnsi="TH SarabunPSK" w:cs="TH SarabunPSK"/>
          <w:kern w:val="0"/>
          <w:sz w:val="32"/>
          <w:szCs w:val="32"/>
          <w:cs/>
          <w14:ligatures w14:val="none"/>
        </w:rPr>
        <w:tab/>
        <w:t xml:space="preserve">          </w:t>
      </w:r>
    </w:p>
    <w:p w14:paraId="24E0015A" w14:textId="605DB67F" w:rsidR="0056703A" w:rsidRPr="0056703A" w:rsidRDefault="00870F22" w:rsidP="0056703A">
      <w:pPr>
        <w:pStyle w:val="a5"/>
        <w:rPr>
          <w:rFonts w:ascii="TH SarabunPSK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>เรียน</w:t>
      </w:r>
      <w:r w:rsidR="00680DC4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</w:t>
      </w:r>
      <w:r w:rsidR="00652CDE"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</w:p>
    <w:p w14:paraId="2D0062EB" w14:textId="6570A86C" w:rsidR="00870F22" w:rsidRPr="0056703A" w:rsidRDefault="0056703A" w:rsidP="0056703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>เ</w:t>
      </w:r>
      <w:r w:rsidR="00870F22" w:rsidRPr="0056703A">
        <w:rPr>
          <w:rFonts w:ascii="TH SarabunPSK" w:eastAsia="Cordia New" w:hAnsi="TH SarabunPSK" w:cs="TH SarabunPSK"/>
          <w:sz w:val="32"/>
          <w:szCs w:val="32"/>
          <w:cs/>
        </w:rPr>
        <w:t>พื่อโปรดพิจารณาอนุมัติ การขอเบิกจ่ายเงิน</w:t>
      </w:r>
    </w:p>
    <w:p w14:paraId="02DF8ED1" w14:textId="2621C24A" w:rsidR="00870F22" w:rsidRPr="0056703A" w:rsidRDefault="00870F22" w:rsidP="0056703A">
      <w:pPr>
        <w:pStyle w:val="a5"/>
        <w:rPr>
          <w:rFonts w:ascii="TH SarabunPSK" w:eastAsia="Cordia New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>จากเงินงบประมาณแผ่นดินปี</w:t>
      </w:r>
      <w:r w:rsidR="00FE0C51">
        <w:rPr>
          <w:rFonts w:ascii="TH SarabunPSK" w:eastAsia="Cordia New" w:hAnsi="TH SarabunPSK" w:cs="TH SarabunPSK" w:hint="cs"/>
          <w:sz w:val="32"/>
          <w:szCs w:val="32"/>
          <w:cs/>
        </w:rPr>
        <w:t xml:space="preserve">................. </w:t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แผนงาน </w:t>
      </w:r>
      <w:r w:rsidRPr="0056703A">
        <w:rPr>
          <w:rFonts w:ascii="TH SarabunPSK" w:eastAsia="Cordia New" w:hAnsi="TH SarabunPSK" w:cs="TH SarabunPSK"/>
          <w:sz w:val="32"/>
          <w:szCs w:val="32"/>
        </w:rPr>
        <w:t xml:space="preserve">: </w:t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>ยุทธศาสตร์สร้าง</w:t>
      </w:r>
    </w:p>
    <w:p w14:paraId="5576994D" w14:textId="77777777" w:rsidR="00870F22" w:rsidRPr="0056703A" w:rsidRDefault="00870F22" w:rsidP="0056703A">
      <w:pPr>
        <w:pStyle w:val="a5"/>
        <w:rPr>
          <w:rFonts w:ascii="TH SarabunPSK" w:eastAsia="Cordia New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ความเสมอภาคทางการศึกษา โครงการที่ 1 </w:t>
      </w:r>
      <w:r w:rsidRPr="0056703A">
        <w:rPr>
          <w:rFonts w:ascii="TH SarabunPSK" w:eastAsia="Cordia New" w:hAnsi="TH SarabunPSK" w:cs="TH SarabunPSK"/>
          <w:sz w:val="32"/>
          <w:szCs w:val="32"/>
        </w:rPr>
        <w:t xml:space="preserve">: </w:t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>โครงการสนับสนุน</w:t>
      </w:r>
    </w:p>
    <w:p w14:paraId="41E413B7" w14:textId="77777777" w:rsidR="00870F22" w:rsidRPr="0056703A" w:rsidRDefault="00870F22" w:rsidP="0056703A">
      <w:pPr>
        <w:pStyle w:val="a5"/>
        <w:rPr>
          <w:rFonts w:ascii="TH SarabunPSK" w:eastAsia="Cordia New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>ค่าใช้จ่ายในการจัดการศึกษาอนุบาลจนจบการศึกษาขั้นพื้นฐาน</w:t>
      </w:r>
    </w:p>
    <w:p w14:paraId="611723C5" w14:textId="41B4A485" w:rsidR="00062DCE" w:rsidRPr="0056703A" w:rsidRDefault="00870F22" w:rsidP="0056703A">
      <w:pPr>
        <w:pStyle w:val="a5"/>
        <w:rPr>
          <w:rFonts w:ascii="TH SarabunPSK" w:eastAsia="Cordia New" w:hAnsi="TH SarabunPSK" w:cs="TH SarabunPSK"/>
          <w:sz w:val="32"/>
          <w:szCs w:val="32"/>
        </w:rPr>
      </w:pPr>
      <w:r w:rsidRPr="0056703A">
        <w:rPr>
          <w:rFonts w:ascii="TH SarabunPSK" w:eastAsia="Cordia New" w:hAnsi="TH SarabunPSK" w:cs="TH SarabunPSK"/>
          <w:sz w:val="32"/>
          <w:szCs w:val="32"/>
          <w:cs/>
        </w:rPr>
        <w:t>(ค่าจัดการเรียนการสอน)</w:t>
      </w:r>
      <w:r w:rsidR="00517C25"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56703A">
        <w:rPr>
          <w:rFonts w:ascii="TH SarabunPSK" w:eastAsia="Cordia New" w:hAnsi="TH SarabunPSK" w:cs="TH SarabunPSK"/>
          <w:sz w:val="32"/>
          <w:szCs w:val="32"/>
          <w:cs/>
        </w:rPr>
        <w:t>ประเภทค่าตอบแทน</w:t>
      </w:r>
      <w:r w:rsidR="00652CDE" w:rsidRPr="0056703A">
        <w:rPr>
          <w:rFonts w:ascii="TH SarabunPSK" w:eastAsia="Cordia New" w:hAnsi="TH SarabunPSK" w:cs="TH SarabunPSK"/>
          <w:sz w:val="32"/>
          <w:szCs w:val="32"/>
          <w:cs/>
        </w:rPr>
        <w:t xml:space="preserve"> เป็นเงิน </w:t>
      </w:r>
      <w:r w:rsidR="00CA2F72" w:rsidRPr="0056703A">
        <w:rPr>
          <w:rFonts w:ascii="TH SarabunPSK" w:eastAsia="Cordia New" w:hAnsi="TH SarabunPSK" w:cs="TH SarabunPSK"/>
          <w:sz w:val="32"/>
          <w:szCs w:val="32"/>
          <w:cs/>
        </w:rPr>
        <w:t>....................</w:t>
      </w:r>
      <w:r w:rsidR="00652CDE" w:rsidRPr="0056703A">
        <w:rPr>
          <w:rFonts w:ascii="TH SarabunPSK" w:eastAsia="Cordia New" w:hAnsi="TH SarabunPSK" w:cs="TH SarabunPSK"/>
          <w:sz w:val="32"/>
          <w:szCs w:val="32"/>
          <w:cs/>
        </w:rPr>
        <w:t>บาท</w:t>
      </w:r>
    </w:p>
    <w:sectPr w:rsidR="00062DCE" w:rsidRPr="0056703A" w:rsidSect="00E25447">
      <w:pgSz w:w="12240" w:h="15840"/>
      <w:pgMar w:top="1134" w:right="1467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22"/>
    <w:rsid w:val="00007759"/>
    <w:rsid w:val="00010B08"/>
    <w:rsid w:val="00062DCE"/>
    <w:rsid w:val="001C0ADE"/>
    <w:rsid w:val="0022065D"/>
    <w:rsid w:val="00287464"/>
    <w:rsid w:val="003872D7"/>
    <w:rsid w:val="004421D3"/>
    <w:rsid w:val="00500C49"/>
    <w:rsid w:val="00510680"/>
    <w:rsid w:val="005173E3"/>
    <w:rsid w:val="00517C25"/>
    <w:rsid w:val="00546674"/>
    <w:rsid w:val="0056703A"/>
    <w:rsid w:val="00652CDE"/>
    <w:rsid w:val="00680DC4"/>
    <w:rsid w:val="006A177E"/>
    <w:rsid w:val="007C077A"/>
    <w:rsid w:val="00870F22"/>
    <w:rsid w:val="00897501"/>
    <w:rsid w:val="00897A50"/>
    <w:rsid w:val="009B15D3"/>
    <w:rsid w:val="009B400F"/>
    <w:rsid w:val="00B06AE9"/>
    <w:rsid w:val="00BA30DF"/>
    <w:rsid w:val="00BA7876"/>
    <w:rsid w:val="00BD73DF"/>
    <w:rsid w:val="00C32ED7"/>
    <w:rsid w:val="00CA2F72"/>
    <w:rsid w:val="00DF6E97"/>
    <w:rsid w:val="00E25447"/>
    <w:rsid w:val="00F7344A"/>
    <w:rsid w:val="00FD65DE"/>
    <w:rsid w:val="00FE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BEDA5"/>
  <w15:chartTrackingRefBased/>
  <w15:docId w15:val="{59175CED-5AC4-4410-9274-6871C809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67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6674"/>
    <w:rPr>
      <w:rFonts w:ascii="Leelawadee" w:hAnsi="Leelawadee" w:cs="Angsana New"/>
      <w:sz w:val="18"/>
      <w:szCs w:val="22"/>
    </w:rPr>
  </w:style>
  <w:style w:type="paragraph" w:styleId="a5">
    <w:name w:val="No Spacing"/>
    <w:uiPriority w:val="1"/>
    <w:qFormat/>
    <w:rsid w:val="005670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2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asus_0c226197@outlook.com</dc:creator>
  <cp:keywords/>
  <dc:description/>
  <cp:lastModifiedBy>SAINAH LATEH</cp:lastModifiedBy>
  <cp:revision>24</cp:revision>
  <cp:lastPrinted>2025-02-28T09:07:00Z</cp:lastPrinted>
  <dcterms:created xsi:type="dcterms:W3CDTF">2023-09-26T12:18:00Z</dcterms:created>
  <dcterms:modified xsi:type="dcterms:W3CDTF">2025-11-17T08:04:00Z</dcterms:modified>
</cp:coreProperties>
</file>